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3986c45af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524373a2e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Lake Stevens,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e7fc6f9054de9" /><Relationship Type="http://schemas.openxmlformats.org/officeDocument/2006/relationships/numbering" Target="/word/numbering.xml" Id="R421f9f7fc80342de" /><Relationship Type="http://schemas.openxmlformats.org/officeDocument/2006/relationships/settings" Target="/word/settings.xml" Id="R65c8350d7a044eca" /><Relationship Type="http://schemas.openxmlformats.org/officeDocument/2006/relationships/image" Target="/word/media/25188507-be03-4971-97ec-73e2e4aa7f45.png" Id="Rdcd524373a2e4ce5" /></Relationships>
</file>