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470da9650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d573b4fc3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Westover Hills,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4d301013c4692" /><Relationship Type="http://schemas.openxmlformats.org/officeDocument/2006/relationships/numbering" Target="/word/numbering.xml" Id="R433d710ff9ee42c5" /><Relationship Type="http://schemas.openxmlformats.org/officeDocument/2006/relationships/settings" Target="/word/settings.xml" Id="R3d3e36a5825b4e2b" /><Relationship Type="http://schemas.openxmlformats.org/officeDocument/2006/relationships/image" Target="/word/media/d0289d34-2cd1-4305-8c15-4ad7987bcb51.png" Id="Rd8fd573b4fc347bc" /></Relationships>
</file>