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c9f67513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0e2a7ba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Whipporwill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899218c64244" /><Relationship Type="http://schemas.openxmlformats.org/officeDocument/2006/relationships/numbering" Target="/word/numbering.xml" Id="Rd0553c99b359493c" /><Relationship Type="http://schemas.openxmlformats.org/officeDocument/2006/relationships/settings" Target="/word/settings.xml" Id="Rebdba2fccc0a4d68" /><Relationship Type="http://schemas.openxmlformats.org/officeDocument/2006/relationships/image" Target="/word/media/8c1b747b-5166-4ae4-aa44-9d929c959b88.png" Id="R61a10e2a7ba343fd" /></Relationships>
</file>