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4e7b7060f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023e9dda9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Whitebreast,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343f34d734364" /><Relationship Type="http://schemas.openxmlformats.org/officeDocument/2006/relationships/numbering" Target="/word/numbering.xml" Id="R3668be8845b64841" /><Relationship Type="http://schemas.openxmlformats.org/officeDocument/2006/relationships/settings" Target="/word/settings.xml" Id="R2004a23d26ec4dbb" /><Relationship Type="http://schemas.openxmlformats.org/officeDocument/2006/relationships/image" Target="/word/media/a6527853-780d-4e5c-8ccc-6a4f353aefed.png" Id="Rb33023e9dda94550" /></Relationships>
</file>