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7680aa98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cdad88918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 Fern,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88e18de46439f" /><Relationship Type="http://schemas.openxmlformats.org/officeDocument/2006/relationships/numbering" Target="/word/numbering.xml" Id="Ra4d7cd09397b4fb7" /><Relationship Type="http://schemas.openxmlformats.org/officeDocument/2006/relationships/settings" Target="/word/settings.xml" Id="R542f6172a0e14d6c" /><Relationship Type="http://schemas.openxmlformats.org/officeDocument/2006/relationships/image" Target="/word/media/20603fe2-b7eb-454d-86b0-245dd715ee14.png" Id="Raa2cdad889184f2a" /></Relationships>
</file>