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7b5675388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725d1ad03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Windamere,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f184fa7914243" /><Relationship Type="http://schemas.openxmlformats.org/officeDocument/2006/relationships/numbering" Target="/word/numbering.xml" Id="R4aed7f3956ef43d0" /><Relationship Type="http://schemas.openxmlformats.org/officeDocument/2006/relationships/settings" Target="/word/settings.xml" Id="Rb9e18c6be7174611" /><Relationship Type="http://schemas.openxmlformats.org/officeDocument/2006/relationships/image" Target="/word/media/e598f7d0-a5a9-4c7b-a012-35e07af4331a.png" Id="R4ce725d1ad034285" /></Relationships>
</file>