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560eb9c60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165b32557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Woolsey Creek Plantation,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a5e5c89c24a79" /><Relationship Type="http://schemas.openxmlformats.org/officeDocument/2006/relationships/numbering" Target="/word/numbering.xml" Id="Rc5751052b1f240e1" /><Relationship Type="http://schemas.openxmlformats.org/officeDocument/2006/relationships/settings" Target="/word/settings.xml" Id="Rb1b41937faf44145" /><Relationship Type="http://schemas.openxmlformats.org/officeDocument/2006/relationships/image" Target="/word/media/fe8447cc-2023-4f9c-91e0-48b3639ec386.png" Id="R040165b325574ef0" /></Relationships>
</file>