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a5467728d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b97ea2147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Yankee Blade,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2079d2d5446a4" /><Relationship Type="http://schemas.openxmlformats.org/officeDocument/2006/relationships/numbering" Target="/word/numbering.xml" Id="R5e407799a5734673" /><Relationship Type="http://schemas.openxmlformats.org/officeDocument/2006/relationships/settings" Target="/word/settings.xml" Id="R8120595048004cc2" /><Relationship Type="http://schemas.openxmlformats.org/officeDocument/2006/relationships/image" Target="/word/media/95035d45-92b9-4057-b0a5-c54d39bc4cc4.png" Id="R03bb97ea21474526" /></Relationships>
</file>