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4de701f44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249472d42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Yosemite Forks,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518dd8d834f1f" /><Relationship Type="http://schemas.openxmlformats.org/officeDocument/2006/relationships/numbering" Target="/word/numbering.xml" Id="R2f53d3b8ef3e468f" /><Relationship Type="http://schemas.openxmlformats.org/officeDocument/2006/relationships/settings" Target="/word/settings.xml" Id="R5273301ed2084649" /><Relationship Type="http://schemas.openxmlformats.org/officeDocument/2006/relationships/image" Target="/word/media/1007309f-92b0-48c1-a952-8c2b3597d8b4.png" Id="Rcdd249472d42420c" /></Relationships>
</file>