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66848b46b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9f5a84f8f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Baia Farta,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be2b895344702" /><Relationship Type="http://schemas.openxmlformats.org/officeDocument/2006/relationships/numbering" Target="/word/numbering.xml" Id="R073631d309bf448a" /><Relationship Type="http://schemas.openxmlformats.org/officeDocument/2006/relationships/settings" Target="/word/settings.xml" Id="R08aa64ccbf8f474c" /><Relationship Type="http://schemas.openxmlformats.org/officeDocument/2006/relationships/image" Target="/word/media/15b229c9-636f-4601-af37-7267c5851e70.png" Id="Ra809f5a84f8f4bce" /></Relationships>
</file>