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e5ad53833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a1b5d670c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Lomitas,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25844602342a9" /><Relationship Type="http://schemas.openxmlformats.org/officeDocument/2006/relationships/numbering" Target="/word/numbering.xml" Id="Rc3875db986e645d2" /><Relationship Type="http://schemas.openxmlformats.org/officeDocument/2006/relationships/settings" Target="/word/settings.xml" Id="Rcceb2598ba1a457f" /><Relationship Type="http://schemas.openxmlformats.org/officeDocument/2006/relationships/image" Target="/word/media/b3fe54c0-c5cd-4e27-b584-49c973a8464b.png" Id="R252a1b5d670c4795" /></Relationships>
</file>