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2f25139e7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9cdf59443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del Totoral,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aea91160641ad" /><Relationship Type="http://schemas.openxmlformats.org/officeDocument/2006/relationships/numbering" Target="/word/numbering.xml" Id="R4c20242f2ec74ed5" /><Relationship Type="http://schemas.openxmlformats.org/officeDocument/2006/relationships/settings" Target="/word/settings.xml" Id="R98323c9e4d7244ec" /><Relationship Type="http://schemas.openxmlformats.org/officeDocument/2006/relationships/image" Target="/word/media/b7c3bbd8-6b2a-4f64-a47b-6d4d3df3f684.png" Id="Rec59cdf59443464f" /></Relationships>
</file>