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c9c74988a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47036b910c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Babuchara,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dfbbb991854131" /><Relationship Type="http://schemas.openxmlformats.org/officeDocument/2006/relationships/numbering" Target="/word/numbering.xml" Id="R5a03ef370f8c488d" /><Relationship Type="http://schemas.openxmlformats.org/officeDocument/2006/relationships/settings" Target="/word/settings.xml" Id="Rb444e72c48074cb3" /><Relationship Type="http://schemas.openxmlformats.org/officeDocument/2006/relationships/image" Target="/word/media/d9b8b0c8-e1f1-476f-bf5e-ace99479c4f2.png" Id="R0847036b910c49f0" /></Relationships>
</file>