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7d987dfd4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ea0f20fad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0c23a6c904e03" /><Relationship Type="http://schemas.openxmlformats.org/officeDocument/2006/relationships/numbering" Target="/word/numbering.xml" Id="R5a1bbc940c7d406d" /><Relationship Type="http://schemas.openxmlformats.org/officeDocument/2006/relationships/settings" Target="/word/settings.xml" Id="R601cb05f590646bb" /><Relationship Type="http://schemas.openxmlformats.org/officeDocument/2006/relationships/image" Target="/word/media/d03f6348-87d5-4b69-876d-01e33e1c59f1.png" Id="R5ffea0f20fad4cbe" /></Relationships>
</file>