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f73a9a982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b71705d71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Jagadumbor,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d4b029edd4954" /><Relationship Type="http://schemas.openxmlformats.org/officeDocument/2006/relationships/numbering" Target="/word/numbering.xml" Id="R5d7a706080bc40d0" /><Relationship Type="http://schemas.openxmlformats.org/officeDocument/2006/relationships/settings" Target="/word/settings.xml" Id="R914be87ae7c5443b" /><Relationship Type="http://schemas.openxmlformats.org/officeDocument/2006/relationships/image" Target="/word/media/0243f991-731d-4751-a81a-f526da1f0d7d.png" Id="Rbbbb71705d714139" /></Relationships>
</file>