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2bf6244bd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42cd6b43b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Kakdaha Kirtinagar,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a18ff5a4b434e" /><Relationship Type="http://schemas.openxmlformats.org/officeDocument/2006/relationships/numbering" Target="/word/numbering.xml" Id="Rbb2e9ac3d54a4e48" /><Relationship Type="http://schemas.openxmlformats.org/officeDocument/2006/relationships/settings" Target="/word/settings.xml" Id="Race20a662e8740c2" /><Relationship Type="http://schemas.openxmlformats.org/officeDocument/2006/relationships/image" Target="/word/media/2d50e759-53aa-440a-835e-083cc2d58d9a.png" Id="R21c42cd6b43b499b" /></Relationships>
</file>