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07572f701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67d7c5376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b5415bbfc4bb9" /><Relationship Type="http://schemas.openxmlformats.org/officeDocument/2006/relationships/numbering" Target="/word/numbering.xml" Id="R939ddb6079074ed1" /><Relationship Type="http://schemas.openxmlformats.org/officeDocument/2006/relationships/settings" Target="/word/settings.xml" Id="R40f2bb4fe95b461b" /><Relationship Type="http://schemas.openxmlformats.org/officeDocument/2006/relationships/image" Target="/word/media/a6d43e09-9101-4858-aa3f-9c7393749680.png" Id="Re7267d7c53764e18" /></Relationships>
</file>