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4fe6a230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d68b6f07a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Kaylar Djar,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e994336194460" /><Relationship Type="http://schemas.openxmlformats.org/officeDocument/2006/relationships/numbering" Target="/word/numbering.xml" Id="Rec5f099b19364680" /><Relationship Type="http://schemas.openxmlformats.org/officeDocument/2006/relationships/settings" Target="/word/settings.xml" Id="Rffe92d1ab37c41c0" /><Relationship Type="http://schemas.openxmlformats.org/officeDocument/2006/relationships/image" Target="/word/media/b1afbdda-ca07-46da-8d3b-891b9c56aa0a.png" Id="R146d68b6f07a4a04" /></Relationships>
</file>