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0580698634d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c3d79bcdf45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Sehakati,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9db4086135432e" /><Relationship Type="http://schemas.openxmlformats.org/officeDocument/2006/relationships/numbering" Target="/word/numbering.xml" Id="Rcd81409892c540fd" /><Relationship Type="http://schemas.openxmlformats.org/officeDocument/2006/relationships/settings" Target="/word/settings.xml" Id="R1ed4a00d6c294782" /><Relationship Type="http://schemas.openxmlformats.org/officeDocument/2006/relationships/image" Target="/word/media/d4bb3f36-f3af-4f8d-9fee-e340a9984a83.png" Id="R3e3c3d79bcdf45f4" /></Relationships>
</file>