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0498bad89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4fe8512956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Shamsernagar,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1467dca4841a6" /><Relationship Type="http://schemas.openxmlformats.org/officeDocument/2006/relationships/numbering" Target="/word/numbering.xml" Id="R733434f642774ed5" /><Relationship Type="http://schemas.openxmlformats.org/officeDocument/2006/relationships/settings" Target="/word/settings.xml" Id="Rb2a4370cb1b3401e" /><Relationship Type="http://schemas.openxmlformats.org/officeDocument/2006/relationships/image" Target="/word/media/140a78ca-b490-4200-9e3c-f7fbafb38971.png" Id="Rfb4fe85129564837" /></Relationships>
</file>