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7017b3aab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075c4fc747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Blekte,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0d91475e64a2e" /><Relationship Type="http://schemas.openxmlformats.org/officeDocument/2006/relationships/numbering" Target="/word/numbering.xml" Id="Rabe2fb56a8c44912" /><Relationship Type="http://schemas.openxmlformats.org/officeDocument/2006/relationships/settings" Target="/word/settings.xml" Id="Rea134b2ce1194eec" /><Relationship Type="http://schemas.openxmlformats.org/officeDocument/2006/relationships/image" Target="/word/media/2a04bfbd-2395-4389-8136-0f6e223370aa.png" Id="Rc9075c4fc74743f5" /></Relationships>
</file>