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d429d270a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09a30e14e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 do Rio Verde,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94d1423004e75" /><Relationship Type="http://schemas.openxmlformats.org/officeDocument/2006/relationships/numbering" Target="/word/numbering.xml" Id="R92fb704403a24c19" /><Relationship Type="http://schemas.openxmlformats.org/officeDocument/2006/relationships/settings" Target="/word/settings.xml" Id="Rbc56ca8f0a7b4508" /><Relationship Type="http://schemas.openxmlformats.org/officeDocument/2006/relationships/image" Target="/word/media/0e67173f-dad7-40f8-9abd-68dfcf112856.png" Id="R91009a30e14e432c" /></Relationships>
</file>