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2842a064d4c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d20f07260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Limoeiro,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d9516e934142b0" /><Relationship Type="http://schemas.openxmlformats.org/officeDocument/2006/relationships/numbering" Target="/word/numbering.xml" Id="R065926592cae4339" /><Relationship Type="http://schemas.openxmlformats.org/officeDocument/2006/relationships/settings" Target="/word/settings.xml" Id="R3263ad3640694b40" /><Relationship Type="http://schemas.openxmlformats.org/officeDocument/2006/relationships/image" Target="/word/media/ea512a8e-cb90-4cef-bb8d-2ac5ad403faa.png" Id="Rbc7d20f072604c7b" /></Relationships>
</file>