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67359a347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a4e12ab7a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Bolyarski Izvor,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75db6e19c47ed" /><Relationship Type="http://schemas.openxmlformats.org/officeDocument/2006/relationships/numbering" Target="/word/numbering.xml" Id="Rdb8ecb1cbd474879" /><Relationship Type="http://schemas.openxmlformats.org/officeDocument/2006/relationships/settings" Target="/word/settings.xml" Id="R992a15feee24426e" /><Relationship Type="http://schemas.openxmlformats.org/officeDocument/2006/relationships/image" Target="/word/media/edb3409f-9e28-46d0-b472-2e66aaf40a63.png" Id="R561a4e12ab7a4889" /></Relationships>
</file>