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d8dbb2415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6d135ed38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2a8cc944640d1" /><Relationship Type="http://schemas.openxmlformats.org/officeDocument/2006/relationships/numbering" Target="/word/numbering.xml" Id="Reeba22207b1b4262" /><Relationship Type="http://schemas.openxmlformats.org/officeDocument/2006/relationships/settings" Target="/word/settings.xml" Id="R9aaa2d516d314f03" /><Relationship Type="http://schemas.openxmlformats.org/officeDocument/2006/relationships/image" Target="/word/media/c2a3094c-ad3e-4519-b8fc-97afb36ffe1b.png" Id="R1ea6d135ed3848e2" /></Relationships>
</file>