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3dba9be8b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9b1ead9a3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b5ab5f208431e" /><Relationship Type="http://schemas.openxmlformats.org/officeDocument/2006/relationships/numbering" Target="/word/numbering.xml" Id="R862075842e0b4801" /><Relationship Type="http://schemas.openxmlformats.org/officeDocument/2006/relationships/settings" Target="/word/settings.xml" Id="Rd2d1b4e9e216467b" /><Relationship Type="http://schemas.openxmlformats.org/officeDocument/2006/relationships/image" Target="/word/media/d7c57878-5d23-4d13-9cc4-2237fde2491d.png" Id="Ra189b1ead9a34be4" /></Relationships>
</file>