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7b40a600a40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8034b6254c44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Bonabeanga,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33f3a6b03947cf" /><Relationship Type="http://schemas.openxmlformats.org/officeDocument/2006/relationships/numbering" Target="/word/numbering.xml" Id="R4050266f3b24403a" /><Relationship Type="http://schemas.openxmlformats.org/officeDocument/2006/relationships/settings" Target="/word/settings.xml" Id="R6de330f4ead74d21" /><Relationship Type="http://schemas.openxmlformats.org/officeDocument/2006/relationships/image" Target="/word/media/0d411590-5610-4dad-b0c1-343f6459a170.png" Id="Rd68034b6254c44d6" /></Relationships>
</file>