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009041c13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0a6aa67dd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Ajax,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1eb94c42fe4eb8" /><Relationship Type="http://schemas.openxmlformats.org/officeDocument/2006/relationships/numbering" Target="/word/numbering.xml" Id="R45ede65bd43c4516" /><Relationship Type="http://schemas.openxmlformats.org/officeDocument/2006/relationships/settings" Target="/word/settings.xml" Id="Rc0fa4d40b63841bd" /><Relationship Type="http://schemas.openxmlformats.org/officeDocument/2006/relationships/image" Target="/word/media/6ac4bf27-50be-4b4a-a87c-59036ddf96f4.png" Id="R3aa0a6aa67dd449c" /></Relationships>
</file>