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7007de603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cd949a3ad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Amesdale,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edad670234b8e" /><Relationship Type="http://schemas.openxmlformats.org/officeDocument/2006/relationships/numbering" Target="/word/numbering.xml" Id="R59f559e965e64f76" /><Relationship Type="http://schemas.openxmlformats.org/officeDocument/2006/relationships/settings" Target="/word/settings.xml" Id="R00bd974c8e914677" /><Relationship Type="http://schemas.openxmlformats.org/officeDocument/2006/relationships/image" Target="/word/media/1eebeac4-b0a7-455f-8284-3503a4d5fb27.png" Id="Ra99cd949a3ad4572" /></Relationships>
</file>