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9079fa086d41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017852910f40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Belangers Corner,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32e779919d4d85" /><Relationship Type="http://schemas.openxmlformats.org/officeDocument/2006/relationships/numbering" Target="/word/numbering.xml" Id="R541efb3ee9e44a5d" /><Relationship Type="http://schemas.openxmlformats.org/officeDocument/2006/relationships/settings" Target="/word/settings.xml" Id="R1ed3a48146434c83" /><Relationship Type="http://schemas.openxmlformats.org/officeDocument/2006/relationships/image" Target="/word/media/fe3f56b6-0776-49fa-b4f9-0752bb380a07.png" Id="R6f017852910f40b7" /></Relationships>
</file>