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9f7f20a55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007a43fc7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Broomhill,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a5a8301a54fc3" /><Relationship Type="http://schemas.openxmlformats.org/officeDocument/2006/relationships/numbering" Target="/word/numbering.xml" Id="R27c8d96d119545e5" /><Relationship Type="http://schemas.openxmlformats.org/officeDocument/2006/relationships/settings" Target="/word/settings.xml" Id="R5883d3d06ed045db" /><Relationship Type="http://schemas.openxmlformats.org/officeDocument/2006/relationships/image" Target="/word/media/c6d10263-fded-4267-aae5-63f7b7b35814.png" Id="Re82007a43fc745a7" /></Relationships>
</file>