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e9f0e0ec1940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18439cd03940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Cana,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abcc55a32e47a0" /><Relationship Type="http://schemas.openxmlformats.org/officeDocument/2006/relationships/numbering" Target="/word/numbering.xml" Id="Rc841494c927e40c0" /><Relationship Type="http://schemas.openxmlformats.org/officeDocument/2006/relationships/settings" Target="/word/settings.xml" Id="R8193214f89524735" /><Relationship Type="http://schemas.openxmlformats.org/officeDocument/2006/relationships/image" Target="/word/media/cc0cdaf7-5be9-408e-8a6e-8f3d59f8be6f.png" Id="R7d18439cd03940c8" /></Relationships>
</file>