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e3d007118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684a60447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Cramersburg,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2599e00de4cbb" /><Relationship Type="http://schemas.openxmlformats.org/officeDocument/2006/relationships/numbering" Target="/word/numbering.xml" Id="Ra599268e96cb4e72" /><Relationship Type="http://schemas.openxmlformats.org/officeDocument/2006/relationships/settings" Target="/word/settings.xml" Id="R222c65979d62470f" /><Relationship Type="http://schemas.openxmlformats.org/officeDocument/2006/relationships/image" Target="/word/media/d966fe88-6ee6-4e61-9abf-7fb852ea1ce9.png" Id="Re71684a6044742f9" /></Relationships>
</file>