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5510614b5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eb3f6afda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 Way Cabin,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77d787e644b10" /><Relationship Type="http://schemas.openxmlformats.org/officeDocument/2006/relationships/numbering" Target="/word/numbering.xml" Id="Reccc09020f2c43c1" /><Relationship Type="http://schemas.openxmlformats.org/officeDocument/2006/relationships/settings" Target="/word/settings.xml" Id="R952c1ea3f5824b7f" /><Relationship Type="http://schemas.openxmlformats.org/officeDocument/2006/relationships/image" Target="/word/media/0fbef846-3b60-423b-81af-4b75a444d2e0.png" Id="R4edeb3f6afda4e6f" /></Relationships>
</file>