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aa43d15b7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989e3038b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Beaches,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11b9e0f0a43a0" /><Relationship Type="http://schemas.openxmlformats.org/officeDocument/2006/relationships/numbering" Target="/word/numbering.xml" Id="R16758e7ddf754ec3" /><Relationship Type="http://schemas.openxmlformats.org/officeDocument/2006/relationships/settings" Target="/word/settings.xml" Id="R49516d26ef72452e" /><Relationship Type="http://schemas.openxmlformats.org/officeDocument/2006/relationships/image" Target="/word/media/46ed309d-c989-49bd-8368-dd760ee445d2.png" Id="R1b4989e3038b448d" /></Relationships>
</file>