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7945c8b984a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543849094147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Mines,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ddc2763634408d" /><Relationship Type="http://schemas.openxmlformats.org/officeDocument/2006/relationships/numbering" Target="/word/numbering.xml" Id="R4ccf43d7b5224eef" /><Relationship Type="http://schemas.openxmlformats.org/officeDocument/2006/relationships/settings" Target="/word/settings.xml" Id="R019fe1220b9647f6" /><Relationship Type="http://schemas.openxmlformats.org/officeDocument/2006/relationships/image" Target="/word/media/60608c6d-1485-4ca6-891d-a9140237c351.png" Id="R115438490941479e" /></Relationships>
</file>