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71022498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4a6788670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Barneys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a8caad5b451c" /><Relationship Type="http://schemas.openxmlformats.org/officeDocument/2006/relationships/numbering" Target="/word/numbering.xml" Id="Ra6e83f4c85624223" /><Relationship Type="http://schemas.openxmlformats.org/officeDocument/2006/relationships/settings" Target="/word/settings.xml" Id="R771280b3a5064194" /><Relationship Type="http://schemas.openxmlformats.org/officeDocument/2006/relationships/image" Target="/word/media/828ec7bc-38bf-4661-ace5-ecb79ec5452f.png" Id="Rb2e4a67886704b96" /></Relationships>
</file>