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24f7bbcec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e0ebaae68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Lautaro,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d0c209a354896" /><Relationship Type="http://schemas.openxmlformats.org/officeDocument/2006/relationships/numbering" Target="/word/numbering.xml" Id="Radb51a641f6f43b4" /><Relationship Type="http://schemas.openxmlformats.org/officeDocument/2006/relationships/settings" Target="/word/settings.xml" Id="R6d9a6e85036d4690" /><Relationship Type="http://schemas.openxmlformats.org/officeDocument/2006/relationships/image" Target="/word/media/8318d60c-ae4b-4397-b46b-3f8f5f9f931b.png" Id="R304e0ebaae68489c" /></Relationships>
</file>