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bd0cd98b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c7ef3148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Vukovar,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9d0912ef04db4" /><Relationship Type="http://schemas.openxmlformats.org/officeDocument/2006/relationships/numbering" Target="/word/numbering.xml" Id="Rede50d7a082e4454" /><Relationship Type="http://schemas.openxmlformats.org/officeDocument/2006/relationships/settings" Target="/word/settings.xml" Id="R97c259859f9447b5" /><Relationship Type="http://schemas.openxmlformats.org/officeDocument/2006/relationships/image" Target="/word/media/11e1b912-31b0-43bb-8dfb-bce067cbd104.png" Id="Rfd3c7ef3148440c0" /></Relationships>
</file>