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63682b5b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393107fae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Castolovicke Horky,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ac43633a458c" /><Relationship Type="http://schemas.openxmlformats.org/officeDocument/2006/relationships/numbering" Target="/word/numbering.xml" Id="Raeb654f7452b40ae" /><Relationship Type="http://schemas.openxmlformats.org/officeDocument/2006/relationships/settings" Target="/word/settings.xml" Id="Raa6e3b4bddad44b8" /><Relationship Type="http://schemas.openxmlformats.org/officeDocument/2006/relationships/image" Target="/word/media/2e5ed740-9d5d-4491-92d7-23ef320094c3.png" Id="Ra87393107fae4c7f" /></Relationships>
</file>