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07442c901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e443fe0d0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f879a5f594fb2" /><Relationship Type="http://schemas.openxmlformats.org/officeDocument/2006/relationships/numbering" Target="/word/numbering.xml" Id="Rc575d10aba434a7a" /><Relationship Type="http://schemas.openxmlformats.org/officeDocument/2006/relationships/settings" Target="/word/settings.xml" Id="Rc994b9cf5b7a4c31" /><Relationship Type="http://schemas.openxmlformats.org/officeDocument/2006/relationships/image" Target="/word/media/272c45f4-d995-48ac-8d6f-27afbfd3eedf.png" Id="R91ae443fe0d04497" /></Relationships>
</file>