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998e53e45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711b8b561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Attenkam,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eb460c07a4422" /><Relationship Type="http://schemas.openxmlformats.org/officeDocument/2006/relationships/numbering" Target="/word/numbering.xml" Id="Rfb6e2df1faab4a18" /><Relationship Type="http://schemas.openxmlformats.org/officeDocument/2006/relationships/settings" Target="/word/settings.xml" Id="R09bb8595e9c94cc6" /><Relationship Type="http://schemas.openxmlformats.org/officeDocument/2006/relationships/image" Target="/word/media/bd3201ab-d256-4665-9087-788b6e841568.png" Id="R1f9711b8b5614d54" /></Relationships>
</file>