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e00a22e7f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3439b8bd4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Oberjesingen,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56a4ac6b647f1" /><Relationship Type="http://schemas.openxmlformats.org/officeDocument/2006/relationships/numbering" Target="/word/numbering.xml" Id="R6f420cdf2ddf4dcc" /><Relationship Type="http://schemas.openxmlformats.org/officeDocument/2006/relationships/settings" Target="/word/settings.xml" Id="R77486c702ebd4389" /><Relationship Type="http://schemas.openxmlformats.org/officeDocument/2006/relationships/image" Target="/word/media/fc5ec6c4-5486-414d-8c94-f750069bd333.png" Id="R17c3439b8bd44f0e" /></Relationships>
</file>