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9f0e6044d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048e8b01a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Trollenberg,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d36cf00984314" /><Relationship Type="http://schemas.openxmlformats.org/officeDocument/2006/relationships/numbering" Target="/word/numbering.xml" Id="R98d117e262a74395" /><Relationship Type="http://schemas.openxmlformats.org/officeDocument/2006/relationships/settings" Target="/word/settings.xml" Id="R6bcbf9b33dd54319" /><Relationship Type="http://schemas.openxmlformats.org/officeDocument/2006/relationships/image" Target="/word/media/0eb6fc6c-ff3e-4d4e-98bb-f3248ee3bc7f.png" Id="R706048e8b01a49bf" /></Relationships>
</file>