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2facd92e542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4dccc63824a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Tsing Yi, Hong Kong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735d0dce0b4e76" /><Relationship Type="http://schemas.openxmlformats.org/officeDocument/2006/relationships/numbering" Target="/word/numbering.xml" Id="R9d380642ba6a4cdd" /><Relationship Type="http://schemas.openxmlformats.org/officeDocument/2006/relationships/settings" Target="/word/settings.xml" Id="R7843d69f6578445f" /><Relationship Type="http://schemas.openxmlformats.org/officeDocument/2006/relationships/image" Target="/word/media/e5188999-a661-4b18-9502-f10c490e0ef3.png" Id="R3894dccc63824afe" /></Relationships>
</file>