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7af0b0070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7659fde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Kallaydulo,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8874bf1014a98" /><Relationship Type="http://schemas.openxmlformats.org/officeDocument/2006/relationships/numbering" Target="/word/numbering.xml" Id="R508bc8226e4f490b" /><Relationship Type="http://schemas.openxmlformats.org/officeDocument/2006/relationships/settings" Target="/word/settings.xml" Id="Rf4c6568327f2484e" /><Relationship Type="http://schemas.openxmlformats.org/officeDocument/2006/relationships/image" Target="/word/media/a62a41f9-a391-4af2-9fde-941664c6c063.png" Id="R18817659fdec4d4a" /></Relationships>
</file>