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faa443753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52d799378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Aogashima,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68f8ec83840f0" /><Relationship Type="http://schemas.openxmlformats.org/officeDocument/2006/relationships/numbering" Target="/word/numbering.xml" Id="R54a99d78cfde4df1" /><Relationship Type="http://schemas.openxmlformats.org/officeDocument/2006/relationships/settings" Target="/word/settings.xml" Id="Rd84fb9d7bc4345a6" /><Relationship Type="http://schemas.openxmlformats.org/officeDocument/2006/relationships/image" Target="/word/media/662f3b27-7937-423e-9281-cf3923ba584c.png" Id="R58652d7993784361" /></Relationships>
</file>