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d0ce8237e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d6d8df538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Andriuskoniai,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20875ca074475e" /><Relationship Type="http://schemas.openxmlformats.org/officeDocument/2006/relationships/numbering" Target="/word/numbering.xml" Id="Rd3e6852be996478c" /><Relationship Type="http://schemas.openxmlformats.org/officeDocument/2006/relationships/settings" Target="/word/settings.xml" Id="R1f4f067f88a04d3a" /><Relationship Type="http://schemas.openxmlformats.org/officeDocument/2006/relationships/image" Target="/word/media/ee83a0ac-71bc-401c-baac-03f4c3e8f9c4.png" Id="R6bfd6d8df5384f43" /></Relationships>
</file>