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d6f9b54ab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a14d14874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Antakalnis,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04d1dc0324ab3" /><Relationship Type="http://schemas.openxmlformats.org/officeDocument/2006/relationships/numbering" Target="/word/numbering.xml" Id="Rc21d14223c014d1f" /><Relationship Type="http://schemas.openxmlformats.org/officeDocument/2006/relationships/settings" Target="/word/settings.xml" Id="R1640c203aa394400" /><Relationship Type="http://schemas.openxmlformats.org/officeDocument/2006/relationships/image" Target="/word/media/13481928-b5ac-4578-b1dd-313c5e8f35e7.png" Id="R402a14d1487440c1" /></Relationships>
</file>