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7ba1ff230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5c954ca15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Aukstelkai,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13c8491704369" /><Relationship Type="http://schemas.openxmlformats.org/officeDocument/2006/relationships/numbering" Target="/word/numbering.xml" Id="R3ebb054d1b4e44f8" /><Relationship Type="http://schemas.openxmlformats.org/officeDocument/2006/relationships/settings" Target="/word/settings.xml" Id="R163b719072ab497c" /><Relationship Type="http://schemas.openxmlformats.org/officeDocument/2006/relationships/image" Target="/word/media/cc78e0b4-c7f1-4b35-bd1e-300614ac6f29.png" Id="Rdeb5c954ca154561" /></Relationships>
</file>